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Ind w:w="-15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EF37CA" w:rsidRPr="00EF37CA" w:rsidTr="0099795C">
        <w:trPr>
          <w:trHeight w:val="1656"/>
          <w:tblCellSpacing w:w="15" w:type="dxa"/>
        </w:trPr>
        <w:tc>
          <w:tcPr>
            <w:tcW w:w="496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37CA" w:rsidRPr="00EF37CA" w:rsidRDefault="00DF52F3" w:rsidP="00680F37">
            <w:pPr>
              <w:spacing w:after="0" w:line="240" w:lineRule="auto"/>
              <w:ind w:left="381" w:firstLine="381"/>
              <w:jc w:val="center"/>
              <w:rPr>
                <w:rFonts w:ascii="Times New Roman" w:eastAsia="Times New Roman" w:hAnsi="Times New Roman" w:cs="Times New Roman"/>
                <w:sz w:val="36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sz w:val="36"/>
                <w:szCs w:val="28"/>
                <w:lang w:eastAsia="ru-RU"/>
              </w:rPr>
              <w:t xml:space="preserve">   </w:t>
            </w:r>
            <w:r w:rsidR="00680F37">
              <w:rPr>
                <w:rFonts w:ascii="Times New Roman" w:eastAsia="Times New Roman" w:hAnsi="Times New Roman" w:cs="Times New Roman"/>
                <w:b/>
                <w:bCs/>
                <w:color w:val="800080"/>
                <w:sz w:val="36"/>
                <w:szCs w:val="28"/>
                <w:lang w:eastAsia="ru-RU"/>
              </w:rPr>
              <w:t xml:space="preserve"> </w:t>
            </w:r>
            <w:r w:rsidR="00EF37CA" w:rsidRPr="00EF37CA">
              <w:rPr>
                <w:rFonts w:ascii="Times New Roman" w:eastAsia="Times New Roman" w:hAnsi="Times New Roman" w:cs="Times New Roman"/>
                <w:b/>
                <w:bCs/>
                <w:color w:val="800080"/>
                <w:sz w:val="96"/>
                <w:szCs w:val="28"/>
                <w:lang w:eastAsia="ru-RU"/>
              </w:rPr>
              <w:t>НОРМАТИВЫ</w:t>
            </w:r>
            <w:r w:rsidR="00EF37CA" w:rsidRPr="00EF37CA">
              <w:rPr>
                <w:rFonts w:ascii="Times New Roman" w:eastAsia="Times New Roman" w:hAnsi="Times New Roman" w:cs="Times New Roman"/>
                <w:sz w:val="96"/>
                <w:szCs w:val="28"/>
                <w:lang w:eastAsia="ru-RU"/>
              </w:rPr>
              <w:t xml:space="preserve"> </w:t>
            </w:r>
          </w:p>
          <w:p w:rsidR="00EF37CA" w:rsidRPr="00EF37CA" w:rsidRDefault="00DF52F3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8"/>
                <w:lang w:eastAsia="ru-RU"/>
              </w:rPr>
            </w:pPr>
            <w:r w:rsidRPr="0099795C">
              <w:rPr>
                <w:rFonts w:ascii="Times New Roman" w:eastAsia="Times New Roman" w:hAnsi="Times New Roman" w:cs="Times New Roman"/>
                <w:b/>
                <w:bCs/>
                <w:color w:val="FF0000"/>
                <w:sz w:val="96"/>
                <w:szCs w:val="28"/>
                <w:lang w:eastAsia="ru-RU"/>
              </w:rPr>
              <w:t xml:space="preserve">       ГТО   </w:t>
            </w:r>
            <w:r w:rsidRPr="0099795C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28"/>
                <w:lang w:eastAsia="ru-RU"/>
              </w:rPr>
              <w:t> </w:t>
            </w:r>
          </w:p>
          <w:p w:rsidR="00F462E6" w:rsidRPr="00DF52F3" w:rsidRDefault="0099795C" w:rsidP="0099795C">
            <w:pPr>
              <w:spacing w:after="0" w:line="240" w:lineRule="auto"/>
              <w:ind w:left="-471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noProof/>
                <w:sz w:val="36"/>
                <w:szCs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430D88E4" wp14:editId="794968B1">
                  <wp:simplePos x="0" y="0"/>
                  <wp:positionH relativeFrom="column">
                    <wp:posOffset>-345440</wp:posOffset>
                  </wp:positionH>
                  <wp:positionV relativeFrom="paragraph">
                    <wp:posOffset>-1975485</wp:posOffset>
                  </wp:positionV>
                  <wp:extent cx="1600835" cy="1581150"/>
                  <wp:effectExtent l="0" t="0" r="0" b="0"/>
                  <wp:wrapThrough wrapText="bothSides">
                    <wp:wrapPolygon edited="0">
                      <wp:start x="10025" y="0"/>
                      <wp:lineTo x="3599" y="4164"/>
                      <wp:lineTo x="0" y="8067"/>
                      <wp:lineTo x="0" y="10410"/>
                      <wp:lineTo x="514" y="13012"/>
                      <wp:lineTo x="1799" y="16655"/>
                      <wp:lineTo x="3856" y="20819"/>
                      <wp:lineTo x="4113" y="21080"/>
                      <wp:lineTo x="9511" y="21340"/>
                      <wp:lineTo x="12852" y="21340"/>
                      <wp:lineTo x="17993" y="20819"/>
                      <wp:lineTo x="20049" y="18998"/>
                      <wp:lineTo x="21334" y="8328"/>
                      <wp:lineTo x="21334" y="6766"/>
                      <wp:lineTo x="18250" y="3904"/>
                      <wp:lineTo x="14651" y="1561"/>
                      <wp:lineTo x="11310" y="0"/>
                      <wp:lineTo x="10025" y="0"/>
                    </wp:wrapPolygon>
                  </wp:wrapThrough>
                  <wp:docPr id="1" name="Рисунок 1" descr="http://www.ruscadet.ru/education/sport/gto_vsk/gto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ruscadet.ru/education/sport/gto_vsk/gto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835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EF37CA" w:rsidRPr="00EF37CA" w:rsidRDefault="00EF37CA" w:rsidP="00EF37C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8"/>
        <w:gridCol w:w="7997"/>
      </w:tblGrid>
      <w:tr w:rsidR="00EF37CA" w:rsidRPr="00EF37CA" w:rsidTr="00EF37CA">
        <w:trPr>
          <w:trHeight w:val="538"/>
          <w:tblCellSpacing w:w="15" w:type="dxa"/>
        </w:trPr>
        <w:tc>
          <w:tcPr>
            <w:tcW w:w="750" w:type="pct"/>
            <w:vAlign w:val="center"/>
            <w:hideMark/>
          </w:tcPr>
          <w:p w:rsidR="00EF37CA" w:rsidRPr="00EF37CA" w:rsidRDefault="00EF37CA" w:rsidP="00DF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pct"/>
            <w:vAlign w:val="center"/>
            <w:hideMark/>
          </w:tcPr>
          <w:p w:rsidR="00EF37CA" w:rsidRPr="00EF37CA" w:rsidRDefault="00EF37CA" w:rsidP="00DF5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4"/>
                <w:szCs w:val="24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color w:val="FF0000"/>
                <w:sz w:val="56"/>
                <w:szCs w:val="36"/>
                <w:lang w:eastAsia="ru-RU"/>
              </w:rPr>
              <w:t>"Готов к Труду и Обороне"</w:t>
            </w:r>
            <w:r w:rsidRPr="00EF37CA">
              <w:rPr>
                <w:rFonts w:ascii="Times New Roman" w:eastAsia="Times New Roman" w:hAnsi="Times New Roman" w:cs="Times New Roman"/>
                <w:sz w:val="44"/>
                <w:szCs w:val="24"/>
                <w:lang w:eastAsia="ru-RU"/>
              </w:rPr>
              <w:t xml:space="preserve"> </w:t>
            </w:r>
          </w:p>
          <w:p w:rsidR="00EF37CA" w:rsidRPr="00EF37CA" w:rsidRDefault="00EF37CA" w:rsidP="00DF5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37CA" w:rsidRPr="00EF37CA" w:rsidRDefault="00EF37CA" w:rsidP="00EF37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37C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На золотой значок необходимо выполнить не менее 4 норм на уровне требований, установленных для золотого значка, а 2 нормы - на уровне требований, установленных для серебряного значка.</w:t>
      </w:r>
      <w:r w:rsidRPr="00EF3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13344" w:type="dxa"/>
        <w:jc w:val="center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61"/>
        <w:gridCol w:w="7483"/>
      </w:tblGrid>
      <w:tr w:rsidR="00EF37CA" w:rsidRPr="00EF37CA" w:rsidTr="00680F37">
        <w:trPr>
          <w:tblCellSpacing w:w="15" w:type="dxa"/>
          <w:jc w:val="center"/>
        </w:trPr>
        <w:tc>
          <w:tcPr>
            <w:tcW w:w="4927" w:type="dxa"/>
            <w:shd w:val="clear" w:color="auto" w:fill="FFFFFF"/>
            <w:vAlign w:val="center"/>
            <w:hideMark/>
          </w:tcPr>
          <w:p w:rsidR="00DF52F3" w:rsidRDefault="00DF52F3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4"/>
                <w:u w:val="single"/>
                <w:lang w:eastAsia="ru-RU"/>
              </w:rPr>
            </w:pPr>
          </w:p>
          <w:p w:rsidR="00EF37CA" w:rsidRDefault="00DF52F3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4"/>
                <w:u w:val="single"/>
                <w:lang w:eastAsia="ru-RU"/>
              </w:rPr>
              <w:t xml:space="preserve">10-11 лет </w:t>
            </w:r>
          </w:p>
          <w:p w:rsidR="00DF52F3" w:rsidRPr="00EF37CA" w:rsidRDefault="00DF52F3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7" w:type="dxa"/>
            <w:shd w:val="clear" w:color="auto" w:fill="FFFFFF"/>
            <w:vAlign w:val="center"/>
            <w:hideMark/>
          </w:tcPr>
          <w:p w:rsidR="00EF37CA" w:rsidRPr="00EF37CA" w:rsidRDefault="00EF37CA" w:rsidP="00DF52F3">
            <w:pPr>
              <w:spacing w:after="0" w:line="240" w:lineRule="auto"/>
              <w:ind w:left="-7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4"/>
                <w:u w:val="single"/>
                <w:lang w:eastAsia="ru-RU"/>
              </w:rPr>
              <w:t xml:space="preserve">12-13 лет </w:t>
            </w:r>
          </w:p>
        </w:tc>
      </w:tr>
      <w:tr w:rsidR="00EF37CA" w:rsidRPr="00EF37CA" w:rsidTr="00680F37">
        <w:trPr>
          <w:tblCellSpacing w:w="15" w:type="dxa"/>
          <w:jc w:val="center"/>
        </w:trPr>
        <w:tc>
          <w:tcPr>
            <w:tcW w:w="4927" w:type="dxa"/>
            <w:shd w:val="clear" w:color="auto" w:fill="FFFFFF"/>
            <w:vAlign w:val="center"/>
            <w:hideMark/>
          </w:tcPr>
          <w:tbl>
            <w:tblPr>
              <w:tblW w:w="4962" w:type="dxa"/>
              <w:tblCellSpacing w:w="15" w:type="dxa"/>
              <w:tblInd w:w="808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43"/>
              <w:gridCol w:w="763"/>
              <w:gridCol w:w="1856"/>
            </w:tblGrid>
            <w:tr w:rsidR="00EF37CA" w:rsidRPr="00EF37CA" w:rsidTr="00680F3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Виды испытаний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28"/>
                      <w:szCs w:val="28"/>
                      <w:lang w:eastAsia="ru-RU"/>
                    </w:rPr>
                    <w:t>зачет</w:t>
                  </w:r>
                </w:p>
              </w:tc>
              <w:tc>
                <w:tcPr>
                  <w:tcW w:w="1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lang w:eastAsia="ru-RU"/>
                    </w:rPr>
                    <w:t>Золотой значок</w:t>
                  </w:r>
                </w:p>
              </w:tc>
            </w:tr>
            <w:tr w:rsidR="00EF37CA" w:rsidRPr="00EF37CA" w:rsidTr="00680F3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Бег </w:t>
                  </w: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30</w:t>
                  </w:r>
                  <w:r w:rsidRPr="00EF37C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м</w:t>
                  </w:r>
                  <w:r w:rsidRPr="00EF37C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(сек.)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5,8</w:t>
                  </w:r>
                </w:p>
              </w:tc>
              <w:tc>
                <w:tcPr>
                  <w:tcW w:w="1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5,2</w:t>
                  </w:r>
                </w:p>
              </w:tc>
            </w:tr>
            <w:tr w:rsidR="00EF37CA" w:rsidRPr="00EF37CA" w:rsidTr="00680F37">
              <w:trPr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Прыжок в длину (см.) или </w:t>
                  </w:r>
                </w:p>
                <w:p w:rsidR="00EF37CA" w:rsidRPr="00EF37CA" w:rsidRDefault="00EF37CA" w:rsidP="00EF37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прыжок в высоту (см.)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310</w:t>
                  </w:r>
                </w:p>
              </w:tc>
              <w:tc>
                <w:tcPr>
                  <w:tcW w:w="1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340</w:t>
                  </w:r>
                </w:p>
              </w:tc>
            </w:tr>
            <w:tr w:rsidR="00EF37CA" w:rsidRPr="00EF37CA" w:rsidTr="00680F37">
              <w:trPr>
                <w:tblCellSpacing w:w="15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95</w:t>
                  </w:r>
                </w:p>
              </w:tc>
              <w:tc>
                <w:tcPr>
                  <w:tcW w:w="1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105</w:t>
                  </w:r>
                </w:p>
              </w:tc>
            </w:tr>
            <w:tr w:rsidR="00EF37CA" w:rsidRPr="00EF37CA" w:rsidTr="00680F3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Метание теннисного мяча </w:t>
                  </w: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150 г</w:t>
                  </w:r>
                  <w:r w:rsidRPr="00EF37C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(м)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30</w:t>
                  </w:r>
                </w:p>
              </w:tc>
              <w:tc>
                <w:tcPr>
                  <w:tcW w:w="1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35</w:t>
                  </w:r>
                </w:p>
              </w:tc>
            </w:tr>
            <w:tr w:rsidR="00EF37CA" w:rsidRPr="00EF37CA" w:rsidTr="00680F3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Подтягивание на перекладине (раз)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  <w:tr w:rsidR="00EF37CA" w:rsidRPr="00EF37CA" w:rsidTr="00680F37">
              <w:trPr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Плавание ( без учета времени), м</w:t>
                  </w:r>
                </w:p>
                <w:p w:rsidR="00EF37CA" w:rsidRPr="00EF37CA" w:rsidRDefault="00EF37CA" w:rsidP="00EF37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или плавание </w:t>
                  </w: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50 м</w:t>
                  </w:r>
                  <w:r w:rsidRPr="00EF37C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(мин.,сек.)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25</w:t>
                  </w:r>
                </w:p>
              </w:tc>
              <w:tc>
                <w:tcPr>
                  <w:tcW w:w="1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</w:tr>
            <w:tr w:rsidR="00EF37CA" w:rsidRPr="00EF37CA" w:rsidTr="00680F37">
              <w:trPr>
                <w:tblCellSpacing w:w="15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1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1,20</w:t>
                  </w:r>
                </w:p>
              </w:tc>
            </w:tr>
            <w:tr w:rsidR="00EF37CA" w:rsidRPr="00EF37CA" w:rsidTr="00680F3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Бег на лыжах</w:t>
                  </w: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1 км</w:t>
                  </w:r>
                  <w:r w:rsidRPr="00EF37C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(мин.,сек)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8,00</w:t>
                  </w:r>
                </w:p>
              </w:tc>
              <w:tc>
                <w:tcPr>
                  <w:tcW w:w="1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7,30</w:t>
                  </w:r>
                </w:p>
              </w:tc>
            </w:tr>
          </w:tbl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7" w:type="dxa"/>
            <w:shd w:val="clear" w:color="auto" w:fill="FFFFFF"/>
            <w:vAlign w:val="center"/>
            <w:hideMark/>
          </w:tcPr>
          <w:tbl>
            <w:tblPr>
              <w:tblW w:w="4543" w:type="dxa"/>
              <w:tblCellSpacing w:w="15" w:type="dxa"/>
              <w:tblInd w:w="1058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20"/>
              <w:gridCol w:w="994"/>
              <w:gridCol w:w="1129"/>
            </w:tblGrid>
            <w:tr w:rsidR="00EF37CA" w:rsidRPr="00EF37CA" w:rsidTr="00680F37">
              <w:trPr>
                <w:tblCellSpacing w:w="15" w:type="dxa"/>
              </w:trPr>
              <w:tc>
                <w:tcPr>
                  <w:tcW w:w="23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Виды испытаний</w:t>
                  </w:r>
                </w:p>
              </w:tc>
              <w:tc>
                <w:tcPr>
                  <w:tcW w:w="9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28"/>
                      <w:szCs w:val="28"/>
                      <w:lang w:eastAsia="ru-RU"/>
                    </w:rPr>
                    <w:t>зачет</w:t>
                  </w:r>
                </w:p>
              </w:tc>
              <w:tc>
                <w:tcPr>
                  <w:tcW w:w="10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lang w:eastAsia="ru-RU"/>
                    </w:rPr>
                    <w:t>Золотой значок</w:t>
                  </w:r>
                </w:p>
              </w:tc>
            </w:tr>
            <w:tr w:rsidR="00EF37CA" w:rsidRPr="00EF37CA" w:rsidTr="00680F37">
              <w:trPr>
                <w:tblCellSpacing w:w="15" w:type="dxa"/>
              </w:trPr>
              <w:tc>
                <w:tcPr>
                  <w:tcW w:w="23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Бег </w:t>
                  </w: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60 м</w:t>
                  </w:r>
                  <w:r w:rsidRPr="00EF37C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(сек.)</w:t>
                  </w:r>
                </w:p>
              </w:tc>
              <w:tc>
                <w:tcPr>
                  <w:tcW w:w="9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10,0</w:t>
                  </w:r>
                </w:p>
              </w:tc>
              <w:tc>
                <w:tcPr>
                  <w:tcW w:w="10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9,2</w:t>
                  </w:r>
                </w:p>
              </w:tc>
            </w:tr>
            <w:tr w:rsidR="00EF37CA" w:rsidRPr="00EF37CA" w:rsidTr="00680F37">
              <w:trPr>
                <w:tblCellSpacing w:w="15" w:type="dxa"/>
              </w:trPr>
              <w:tc>
                <w:tcPr>
                  <w:tcW w:w="2375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Прыжок в длину (см.) или </w:t>
                  </w:r>
                </w:p>
                <w:p w:rsidR="00EF37CA" w:rsidRPr="00EF37CA" w:rsidRDefault="00EF37CA" w:rsidP="00EF37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прыжок в высоту (см.)</w:t>
                  </w:r>
                </w:p>
              </w:tc>
              <w:tc>
                <w:tcPr>
                  <w:tcW w:w="9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340</w:t>
                  </w:r>
                </w:p>
              </w:tc>
              <w:tc>
                <w:tcPr>
                  <w:tcW w:w="10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380</w:t>
                  </w:r>
                </w:p>
              </w:tc>
            </w:tr>
            <w:tr w:rsidR="00EF37CA" w:rsidRPr="00EF37CA" w:rsidTr="00680F37">
              <w:trPr>
                <w:tblCellSpacing w:w="15" w:type="dxa"/>
              </w:trPr>
              <w:tc>
                <w:tcPr>
                  <w:tcW w:w="2375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9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105</w:t>
                  </w:r>
                </w:p>
              </w:tc>
              <w:tc>
                <w:tcPr>
                  <w:tcW w:w="10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115</w:t>
                  </w:r>
                </w:p>
              </w:tc>
            </w:tr>
            <w:tr w:rsidR="00EF37CA" w:rsidRPr="00EF37CA" w:rsidTr="00680F37">
              <w:trPr>
                <w:tblCellSpacing w:w="15" w:type="dxa"/>
              </w:trPr>
              <w:tc>
                <w:tcPr>
                  <w:tcW w:w="23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Метание теннисного мяча </w:t>
                  </w: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150 г</w:t>
                  </w:r>
                  <w:r w:rsidRPr="00EF37C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(м)</w:t>
                  </w:r>
                </w:p>
              </w:tc>
              <w:tc>
                <w:tcPr>
                  <w:tcW w:w="9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35</w:t>
                  </w:r>
                </w:p>
              </w:tc>
              <w:tc>
                <w:tcPr>
                  <w:tcW w:w="10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40</w:t>
                  </w:r>
                </w:p>
              </w:tc>
            </w:tr>
            <w:tr w:rsidR="00EF37CA" w:rsidRPr="00EF37CA" w:rsidTr="00680F37">
              <w:trPr>
                <w:tblCellSpacing w:w="15" w:type="dxa"/>
              </w:trPr>
              <w:tc>
                <w:tcPr>
                  <w:tcW w:w="23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Подтягивание на перекладине (раз)</w:t>
                  </w:r>
                </w:p>
              </w:tc>
              <w:tc>
                <w:tcPr>
                  <w:tcW w:w="9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10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</w:tr>
            <w:tr w:rsidR="00EF37CA" w:rsidRPr="00EF37CA" w:rsidTr="00680F37">
              <w:trPr>
                <w:tblCellSpacing w:w="15" w:type="dxa"/>
              </w:trPr>
              <w:tc>
                <w:tcPr>
                  <w:tcW w:w="2375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Плавание ( без учета времени), м</w:t>
                  </w:r>
                </w:p>
                <w:p w:rsidR="00EF37CA" w:rsidRPr="00EF37CA" w:rsidRDefault="00EF37CA" w:rsidP="00EF37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или плавание </w:t>
                  </w: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50 м</w:t>
                  </w:r>
                  <w:r w:rsidRPr="00EF37C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(мин.,сек.)</w:t>
                  </w:r>
                </w:p>
              </w:tc>
              <w:tc>
                <w:tcPr>
                  <w:tcW w:w="9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50</w:t>
                  </w:r>
                </w:p>
              </w:tc>
              <w:tc>
                <w:tcPr>
                  <w:tcW w:w="10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</w:tr>
            <w:tr w:rsidR="00EF37CA" w:rsidRPr="00EF37CA" w:rsidTr="00680F37">
              <w:trPr>
                <w:tblCellSpacing w:w="15" w:type="dxa"/>
              </w:trPr>
              <w:tc>
                <w:tcPr>
                  <w:tcW w:w="2375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9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10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1,05</w:t>
                  </w:r>
                </w:p>
              </w:tc>
            </w:tr>
            <w:tr w:rsidR="00EF37CA" w:rsidRPr="00EF37CA" w:rsidTr="00680F37">
              <w:trPr>
                <w:tblCellSpacing w:w="15" w:type="dxa"/>
              </w:trPr>
              <w:tc>
                <w:tcPr>
                  <w:tcW w:w="23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Бег на лыжах </w:t>
                  </w: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2 км </w:t>
                  </w:r>
                  <w:r w:rsidRPr="00EF37C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(мин.,сек)</w:t>
                  </w:r>
                </w:p>
              </w:tc>
              <w:tc>
                <w:tcPr>
                  <w:tcW w:w="9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14,00</w:t>
                  </w:r>
                </w:p>
              </w:tc>
              <w:tc>
                <w:tcPr>
                  <w:tcW w:w="10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37CA" w:rsidRPr="00EF37CA" w:rsidRDefault="00EF37CA" w:rsidP="00EF37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37C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13,00</w:t>
                  </w:r>
                </w:p>
              </w:tc>
            </w:tr>
          </w:tbl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37CA" w:rsidRPr="00EF37CA" w:rsidRDefault="00EF37CA" w:rsidP="00EF37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DF52F3" w:rsidRDefault="00DF52F3" w:rsidP="00EF37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52F3" w:rsidRDefault="00DF52F3" w:rsidP="00EF37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52F3" w:rsidRDefault="00DF52F3" w:rsidP="00EF37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52F3" w:rsidRDefault="00DF52F3" w:rsidP="00EF37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52F3" w:rsidRDefault="00DF52F3" w:rsidP="00DF52F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52F3" w:rsidRDefault="00DF52F3" w:rsidP="00EF37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7CA" w:rsidRPr="00EF37CA" w:rsidRDefault="00EF37CA" w:rsidP="00EF37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37C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На золотой значок необходимо выполнить не менее 5 норм на уровне требований, установленных для золотого значка (в том числе временной по плаванию), а 2 нормы - на уровне требований, установленных для серебряного значка.</w:t>
      </w:r>
      <w:r w:rsidRPr="00EF37C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F37CA" w:rsidRPr="00EF37CA" w:rsidRDefault="00EF37CA" w:rsidP="00EF37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7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F37CA" w:rsidRPr="00EF37CA" w:rsidRDefault="00DF52F3" w:rsidP="00EF37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FF"/>
          <w:sz w:val="28"/>
          <w:szCs w:val="24"/>
          <w:u w:val="single"/>
          <w:lang w:eastAsia="ru-RU"/>
        </w:rPr>
        <w:t xml:space="preserve">14-15 лет </w:t>
      </w:r>
    </w:p>
    <w:tbl>
      <w:tblPr>
        <w:tblW w:w="0" w:type="auto"/>
        <w:jc w:val="center"/>
        <w:tblCellSpacing w:w="15" w:type="dxa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76"/>
        <w:gridCol w:w="763"/>
        <w:gridCol w:w="2036"/>
      </w:tblGrid>
      <w:tr w:rsidR="00EF37CA" w:rsidRPr="00EF37CA" w:rsidTr="00EF37C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испытаний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Золотой значок</w:t>
            </w:r>
          </w:p>
        </w:tc>
      </w:tr>
      <w:tr w:rsidR="00EF37CA" w:rsidRPr="00EF37CA" w:rsidTr="00EF37C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Бег </w:t>
            </w: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м</w:t>
            </w: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(сек.)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8,4</w:t>
            </w:r>
          </w:p>
        </w:tc>
      </w:tr>
      <w:tr w:rsidR="00EF37CA" w:rsidRPr="00EF37CA" w:rsidTr="00EF37C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Кросс </w:t>
            </w: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 м</w:t>
            </w: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(мин.,сек)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1,45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1,30</w:t>
            </w:r>
          </w:p>
        </w:tc>
      </w:tr>
      <w:tr w:rsidR="00EF37CA" w:rsidRPr="00EF37CA" w:rsidTr="00EF37CA">
        <w:trPr>
          <w:tblCellSpacing w:w="15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Прыжок в длину (см.) или </w:t>
            </w:r>
          </w:p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 высоту (см.)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450</w:t>
            </w:r>
          </w:p>
        </w:tc>
      </w:tr>
      <w:tr w:rsidR="00EF37CA" w:rsidRPr="00EF37CA" w:rsidTr="00EF37CA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</w:t>
            </w:r>
          </w:p>
        </w:tc>
      </w:tr>
      <w:tr w:rsidR="00EF37CA" w:rsidRPr="00EF37CA" w:rsidTr="00EF37C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Метание теннисного мяча </w:t>
            </w: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150 г</w:t>
            </w: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</w:t>
            </w:r>
          </w:p>
        </w:tc>
      </w:tr>
      <w:tr w:rsidR="00EF37CA" w:rsidRPr="00EF37CA" w:rsidTr="00EF37CA">
        <w:trPr>
          <w:tblCellSpacing w:w="15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на перекладине (раз) или</w:t>
            </w:r>
          </w:p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подъем из виса в упор переворотом или силой (раз)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EF37CA" w:rsidRPr="00EF37CA" w:rsidTr="00EF37CA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EF37CA" w:rsidRPr="00EF37CA" w:rsidTr="00EF37CA">
        <w:trPr>
          <w:tblCellSpacing w:w="15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Плавание </w:t>
            </w: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 м</w:t>
            </w: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(мин.,сек.) или</w:t>
            </w:r>
          </w:p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плавание без учета времени, 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0,50</w:t>
            </w:r>
          </w:p>
        </w:tc>
      </w:tr>
      <w:tr w:rsidR="00EF37CA" w:rsidRPr="00EF37CA" w:rsidTr="00EF37CA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EF37CA" w:rsidRPr="00EF37CA" w:rsidTr="00EF37C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Бег на лыжах </w:t>
            </w: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3 км </w:t>
            </w: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(мин.,сек)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16,30</w:t>
            </w:r>
          </w:p>
        </w:tc>
      </w:tr>
      <w:tr w:rsidR="00EF37CA" w:rsidRPr="00EF37CA" w:rsidTr="00EF37C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Туристский поход с проверкой туристских навыков (км)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</w:t>
            </w:r>
          </w:p>
        </w:tc>
      </w:tr>
    </w:tbl>
    <w:p w:rsidR="00EF37CA" w:rsidRPr="00EF37CA" w:rsidRDefault="00EF37CA" w:rsidP="00EF37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EF37CA" w:rsidRPr="00EF37CA" w:rsidRDefault="00EF37CA" w:rsidP="00EF37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37C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На золотой значок необходимо выполнить не менее 4 норм на уровне требований, установленных для золотого значка (в том числе временной по плаванию), а 2 нормы - на уровне требований, установленных для серебряного значка.</w:t>
      </w:r>
      <w:r w:rsidRPr="00EF3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EF37CA" w:rsidRPr="00EF37CA" w:rsidRDefault="00DF52F3" w:rsidP="00EF37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FF"/>
          <w:sz w:val="28"/>
          <w:szCs w:val="28"/>
          <w:u w:val="single"/>
          <w:lang w:eastAsia="ru-RU"/>
        </w:rPr>
        <w:t xml:space="preserve">16-18 лет </w:t>
      </w:r>
    </w:p>
    <w:tbl>
      <w:tblPr>
        <w:tblW w:w="0" w:type="auto"/>
        <w:jc w:val="center"/>
        <w:tblCellSpacing w:w="15" w:type="dxa"/>
        <w:tblInd w:w="-124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72"/>
        <w:gridCol w:w="763"/>
        <w:gridCol w:w="2072"/>
      </w:tblGrid>
      <w:tr w:rsidR="00EF37CA" w:rsidRPr="00EF37CA" w:rsidTr="001C5D0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испытаний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Золотой значок</w:t>
            </w:r>
          </w:p>
        </w:tc>
      </w:tr>
      <w:tr w:rsidR="00EF37CA" w:rsidRPr="00EF37CA" w:rsidTr="001C5D0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Бег </w:t>
            </w: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100 м </w:t>
            </w: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(сек.)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13,5</w:t>
            </w:r>
          </w:p>
        </w:tc>
      </w:tr>
      <w:tr w:rsidR="00EF37CA" w:rsidRPr="00EF37CA" w:rsidTr="001C5D0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Кросс </w:t>
            </w: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1000 м</w:t>
            </w: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(мин.,сек)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3,20</w:t>
            </w:r>
          </w:p>
        </w:tc>
      </w:tr>
      <w:tr w:rsidR="00EF37CA" w:rsidRPr="00EF37CA" w:rsidTr="001C5D0F">
        <w:trPr>
          <w:tblCellSpacing w:w="15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Прыжок в длину (см.) или </w:t>
            </w:r>
          </w:p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 высоту (см.)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480</w:t>
            </w:r>
          </w:p>
        </w:tc>
      </w:tr>
      <w:tr w:rsidR="00EF37CA" w:rsidRPr="00EF37CA" w:rsidTr="001C5D0F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135</w:t>
            </w:r>
          </w:p>
        </w:tc>
      </w:tr>
      <w:tr w:rsidR="00EF37CA" w:rsidRPr="00EF37CA" w:rsidTr="001C5D0F">
        <w:trPr>
          <w:tblCellSpacing w:w="15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на перекладине (раз) или</w:t>
            </w:r>
          </w:p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подъем из виса в упор переворотом или силой (раз)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</w:tr>
      <w:tr w:rsidR="00EF37CA" w:rsidRPr="00EF37CA" w:rsidTr="001C5D0F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EF37CA" w:rsidRPr="00EF37CA" w:rsidTr="001C5D0F">
        <w:trPr>
          <w:tblCellSpacing w:w="15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Плавание </w:t>
            </w: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 м</w:t>
            </w: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(мин.,сек.) или</w:t>
            </w:r>
          </w:p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плавание без учета времени, 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1,45</w:t>
            </w:r>
          </w:p>
        </w:tc>
      </w:tr>
      <w:tr w:rsidR="00EF37CA" w:rsidRPr="00EF37CA" w:rsidTr="001C5D0F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EF37CA" w:rsidRPr="00EF37CA" w:rsidTr="001C5D0F">
        <w:trPr>
          <w:tblCellSpacing w:w="15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Бег на лыжах </w:t>
            </w: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5 км </w:t>
            </w: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(мин.,сек)</w:t>
            </w:r>
          </w:p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 или </w:t>
            </w: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25,00</w:t>
            </w:r>
          </w:p>
        </w:tc>
      </w:tr>
      <w:tr w:rsidR="00EF37CA" w:rsidRPr="00EF37CA" w:rsidTr="001C5D0F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37CA" w:rsidRPr="00EF37CA" w:rsidRDefault="00EF37CA" w:rsidP="00EF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52,00</w:t>
            </w:r>
          </w:p>
        </w:tc>
      </w:tr>
    </w:tbl>
    <w:p w:rsidR="00DF52F3" w:rsidRDefault="00DF52F3" w:rsidP="00EF37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F52F3" w:rsidSect="00DF52F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751"/>
    <w:rsid w:val="0000081B"/>
    <w:rsid w:val="00003F43"/>
    <w:rsid w:val="000051C9"/>
    <w:rsid w:val="0000701D"/>
    <w:rsid w:val="00007064"/>
    <w:rsid w:val="00007466"/>
    <w:rsid w:val="000108E9"/>
    <w:rsid w:val="00012A9D"/>
    <w:rsid w:val="00013040"/>
    <w:rsid w:val="00013DA1"/>
    <w:rsid w:val="000143FC"/>
    <w:rsid w:val="000150A3"/>
    <w:rsid w:val="00016834"/>
    <w:rsid w:val="00020932"/>
    <w:rsid w:val="00021225"/>
    <w:rsid w:val="00021248"/>
    <w:rsid w:val="00022477"/>
    <w:rsid w:val="00022A9F"/>
    <w:rsid w:val="00023A8B"/>
    <w:rsid w:val="00024330"/>
    <w:rsid w:val="0002493D"/>
    <w:rsid w:val="00024F63"/>
    <w:rsid w:val="00024FC4"/>
    <w:rsid w:val="0002572C"/>
    <w:rsid w:val="00026887"/>
    <w:rsid w:val="00027089"/>
    <w:rsid w:val="0002776F"/>
    <w:rsid w:val="00032F30"/>
    <w:rsid w:val="00034F95"/>
    <w:rsid w:val="00036310"/>
    <w:rsid w:val="00040047"/>
    <w:rsid w:val="00042D56"/>
    <w:rsid w:val="00043014"/>
    <w:rsid w:val="00044903"/>
    <w:rsid w:val="00044B0F"/>
    <w:rsid w:val="000478A4"/>
    <w:rsid w:val="000501DC"/>
    <w:rsid w:val="000513AD"/>
    <w:rsid w:val="00055950"/>
    <w:rsid w:val="00057146"/>
    <w:rsid w:val="0006148F"/>
    <w:rsid w:val="00061D91"/>
    <w:rsid w:val="00064383"/>
    <w:rsid w:val="0006496C"/>
    <w:rsid w:val="0006591B"/>
    <w:rsid w:val="00066166"/>
    <w:rsid w:val="000679BB"/>
    <w:rsid w:val="0007056F"/>
    <w:rsid w:val="00071F0F"/>
    <w:rsid w:val="00072883"/>
    <w:rsid w:val="00073F39"/>
    <w:rsid w:val="00074DC9"/>
    <w:rsid w:val="00075D94"/>
    <w:rsid w:val="00076362"/>
    <w:rsid w:val="00077968"/>
    <w:rsid w:val="0008114A"/>
    <w:rsid w:val="00082714"/>
    <w:rsid w:val="000834F2"/>
    <w:rsid w:val="00083A35"/>
    <w:rsid w:val="000846E6"/>
    <w:rsid w:val="0008645D"/>
    <w:rsid w:val="00090D49"/>
    <w:rsid w:val="000919A8"/>
    <w:rsid w:val="00091DFB"/>
    <w:rsid w:val="00091FC2"/>
    <w:rsid w:val="00094A47"/>
    <w:rsid w:val="000950D7"/>
    <w:rsid w:val="000952DD"/>
    <w:rsid w:val="000968BC"/>
    <w:rsid w:val="00097300"/>
    <w:rsid w:val="00097CC2"/>
    <w:rsid w:val="000A005D"/>
    <w:rsid w:val="000A120C"/>
    <w:rsid w:val="000A1F14"/>
    <w:rsid w:val="000A61E7"/>
    <w:rsid w:val="000A6801"/>
    <w:rsid w:val="000A6942"/>
    <w:rsid w:val="000A6BE9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6C55"/>
    <w:rsid w:val="000B7508"/>
    <w:rsid w:val="000C09E8"/>
    <w:rsid w:val="000C207F"/>
    <w:rsid w:val="000C46B4"/>
    <w:rsid w:val="000C579D"/>
    <w:rsid w:val="000C5ED8"/>
    <w:rsid w:val="000C611D"/>
    <w:rsid w:val="000D22A4"/>
    <w:rsid w:val="000D2F94"/>
    <w:rsid w:val="000D39F0"/>
    <w:rsid w:val="000D5347"/>
    <w:rsid w:val="000D628C"/>
    <w:rsid w:val="000D752B"/>
    <w:rsid w:val="000D7783"/>
    <w:rsid w:val="000D7CBE"/>
    <w:rsid w:val="000E03D9"/>
    <w:rsid w:val="000E0DC8"/>
    <w:rsid w:val="000E1818"/>
    <w:rsid w:val="000E1E01"/>
    <w:rsid w:val="000E1F5B"/>
    <w:rsid w:val="000E30E4"/>
    <w:rsid w:val="000E4FA3"/>
    <w:rsid w:val="000E64F7"/>
    <w:rsid w:val="000E6C3A"/>
    <w:rsid w:val="000F1080"/>
    <w:rsid w:val="000F1BF7"/>
    <w:rsid w:val="000F2223"/>
    <w:rsid w:val="000F34BB"/>
    <w:rsid w:val="000F34C8"/>
    <w:rsid w:val="000F51E9"/>
    <w:rsid w:val="000F5B3B"/>
    <w:rsid w:val="000F73C6"/>
    <w:rsid w:val="001001D8"/>
    <w:rsid w:val="00100510"/>
    <w:rsid w:val="001016B1"/>
    <w:rsid w:val="00101C0D"/>
    <w:rsid w:val="00102275"/>
    <w:rsid w:val="00102769"/>
    <w:rsid w:val="00103CFE"/>
    <w:rsid w:val="00103F43"/>
    <w:rsid w:val="00105071"/>
    <w:rsid w:val="0011315D"/>
    <w:rsid w:val="001140F4"/>
    <w:rsid w:val="00114EC7"/>
    <w:rsid w:val="00115F92"/>
    <w:rsid w:val="00117F5C"/>
    <w:rsid w:val="00120EA4"/>
    <w:rsid w:val="001213C6"/>
    <w:rsid w:val="001214EC"/>
    <w:rsid w:val="0012194E"/>
    <w:rsid w:val="00123633"/>
    <w:rsid w:val="0012372C"/>
    <w:rsid w:val="001254B9"/>
    <w:rsid w:val="00126E8F"/>
    <w:rsid w:val="00130969"/>
    <w:rsid w:val="001315CB"/>
    <w:rsid w:val="00131D80"/>
    <w:rsid w:val="00132BE7"/>
    <w:rsid w:val="00133298"/>
    <w:rsid w:val="00133679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0EE"/>
    <w:rsid w:val="0016440E"/>
    <w:rsid w:val="0016501C"/>
    <w:rsid w:val="00165423"/>
    <w:rsid w:val="001665D9"/>
    <w:rsid w:val="00170086"/>
    <w:rsid w:val="00170BF5"/>
    <w:rsid w:val="00170D93"/>
    <w:rsid w:val="001715EF"/>
    <w:rsid w:val="0017227D"/>
    <w:rsid w:val="00172783"/>
    <w:rsid w:val="00175F6E"/>
    <w:rsid w:val="001763AB"/>
    <w:rsid w:val="00176C2C"/>
    <w:rsid w:val="001777E4"/>
    <w:rsid w:val="00177C5C"/>
    <w:rsid w:val="00181302"/>
    <w:rsid w:val="00181763"/>
    <w:rsid w:val="00181F00"/>
    <w:rsid w:val="001837B0"/>
    <w:rsid w:val="0018529B"/>
    <w:rsid w:val="00185B87"/>
    <w:rsid w:val="001914D6"/>
    <w:rsid w:val="001918D1"/>
    <w:rsid w:val="0019475A"/>
    <w:rsid w:val="0019515E"/>
    <w:rsid w:val="00195AF7"/>
    <w:rsid w:val="001961C1"/>
    <w:rsid w:val="00196A6C"/>
    <w:rsid w:val="00196F01"/>
    <w:rsid w:val="001A03A1"/>
    <w:rsid w:val="001A10FA"/>
    <w:rsid w:val="001A2D17"/>
    <w:rsid w:val="001A4714"/>
    <w:rsid w:val="001A5200"/>
    <w:rsid w:val="001A60F5"/>
    <w:rsid w:val="001A7F75"/>
    <w:rsid w:val="001B0E93"/>
    <w:rsid w:val="001B1128"/>
    <w:rsid w:val="001B23B5"/>
    <w:rsid w:val="001B28AA"/>
    <w:rsid w:val="001B3437"/>
    <w:rsid w:val="001B3F4C"/>
    <w:rsid w:val="001C2DCF"/>
    <w:rsid w:val="001C3DB8"/>
    <w:rsid w:val="001C45CA"/>
    <w:rsid w:val="001C5469"/>
    <w:rsid w:val="001C5D0F"/>
    <w:rsid w:val="001C6D74"/>
    <w:rsid w:val="001C77F8"/>
    <w:rsid w:val="001D376B"/>
    <w:rsid w:val="001D4388"/>
    <w:rsid w:val="001E1079"/>
    <w:rsid w:val="001E1AB9"/>
    <w:rsid w:val="001E2355"/>
    <w:rsid w:val="001E2D5C"/>
    <w:rsid w:val="001E389F"/>
    <w:rsid w:val="001E39F1"/>
    <w:rsid w:val="001E539D"/>
    <w:rsid w:val="001E5891"/>
    <w:rsid w:val="001F3C18"/>
    <w:rsid w:val="001F5E6E"/>
    <w:rsid w:val="002003B8"/>
    <w:rsid w:val="00200D6C"/>
    <w:rsid w:val="00201DF7"/>
    <w:rsid w:val="0020332D"/>
    <w:rsid w:val="00204250"/>
    <w:rsid w:val="00204756"/>
    <w:rsid w:val="002055A4"/>
    <w:rsid w:val="00207688"/>
    <w:rsid w:val="002106DF"/>
    <w:rsid w:val="002107B0"/>
    <w:rsid w:val="002108AB"/>
    <w:rsid w:val="00212B85"/>
    <w:rsid w:val="00212CB7"/>
    <w:rsid w:val="00213501"/>
    <w:rsid w:val="0021387E"/>
    <w:rsid w:val="002139D3"/>
    <w:rsid w:val="00215A1B"/>
    <w:rsid w:val="00216874"/>
    <w:rsid w:val="00217872"/>
    <w:rsid w:val="00220CE7"/>
    <w:rsid w:val="00220EB5"/>
    <w:rsid w:val="0022272D"/>
    <w:rsid w:val="0022390E"/>
    <w:rsid w:val="002239DF"/>
    <w:rsid w:val="00226E68"/>
    <w:rsid w:val="00227627"/>
    <w:rsid w:val="00227CE1"/>
    <w:rsid w:val="00230251"/>
    <w:rsid w:val="002302F5"/>
    <w:rsid w:val="00230B54"/>
    <w:rsid w:val="00233448"/>
    <w:rsid w:val="00235C06"/>
    <w:rsid w:val="00236309"/>
    <w:rsid w:val="002365EC"/>
    <w:rsid w:val="00236E80"/>
    <w:rsid w:val="00237376"/>
    <w:rsid w:val="002377E1"/>
    <w:rsid w:val="002426A7"/>
    <w:rsid w:val="00245D94"/>
    <w:rsid w:val="00250F9A"/>
    <w:rsid w:val="00253E23"/>
    <w:rsid w:val="00255E99"/>
    <w:rsid w:val="00255FB5"/>
    <w:rsid w:val="0026177F"/>
    <w:rsid w:val="00261C13"/>
    <w:rsid w:val="00261C45"/>
    <w:rsid w:val="002621F3"/>
    <w:rsid w:val="00263595"/>
    <w:rsid w:val="00264D4F"/>
    <w:rsid w:val="00265B5F"/>
    <w:rsid w:val="00265D32"/>
    <w:rsid w:val="00265E1D"/>
    <w:rsid w:val="002669DC"/>
    <w:rsid w:val="00267265"/>
    <w:rsid w:val="00274BD1"/>
    <w:rsid w:val="00275A64"/>
    <w:rsid w:val="00275AA1"/>
    <w:rsid w:val="00276BCF"/>
    <w:rsid w:val="00277952"/>
    <w:rsid w:val="00277B19"/>
    <w:rsid w:val="00282433"/>
    <w:rsid w:val="00283171"/>
    <w:rsid w:val="00283493"/>
    <w:rsid w:val="00283619"/>
    <w:rsid w:val="00284E5A"/>
    <w:rsid w:val="00285B5B"/>
    <w:rsid w:val="00285FDF"/>
    <w:rsid w:val="00286A05"/>
    <w:rsid w:val="00286C86"/>
    <w:rsid w:val="002901FA"/>
    <w:rsid w:val="00291560"/>
    <w:rsid w:val="00292388"/>
    <w:rsid w:val="002937A0"/>
    <w:rsid w:val="0029383D"/>
    <w:rsid w:val="00293A70"/>
    <w:rsid w:val="0029448C"/>
    <w:rsid w:val="00294B19"/>
    <w:rsid w:val="002950F4"/>
    <w:rsid w:val="00295396"/>
    <w:rsid w:val="0029647F"/>
    <w:rsid w:val="0029761C"/>
    <w:rsid w:val="002A04A8"/>
    <w:rsid w:val="002A25C0"/>
    <w:rsid w:val="002A54D1"/>
    <w:rsid w:val="002A78A8"/>
    <w:rsid w:val="002A78BA"/>
    <w:rsid w:val="002B3424"/>
    <w:rsid w:val="002B522D"/>
    <w:rsid w:val="002B74AA"/>
    <w:rsid w:val="002B7A19"/>
    <w:rsid w:val="002B7CA6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5EBE"/>
    <w:rsid w:val="002D63AB"/>
    <w:rsid w:val="002E0071"/>
    <w:rsid w:val="002E09F4"/>
    <w:rsid w:val="002E18BA"/>
    <w:rsid w:val="002E1C96"/>
    <w:rsid w:val="002E2A3D"/>
    <w:rsid w:val="002E3D72"/>
    <w:rsid w:val="002F027F"/>
    <w:rsid w:val="002F2FDB"/>
    <w:rsid w:val="002F4158"/>
    <w:rsid w:val="002F4411"/>
    <w:rsid w:val="002F6B90"/>
    <w:rsid w:val="00301700"/>
    <w:rsid w:val="00301BA4"/>
    <w:rsid w:val="00301DB1"/>
    <w:rsid w:val="00303169"/>
    <w:rsid w:val="0030497E"/>
    <w:rsid w:val="00307150"/>
    <w:rsid w:val="003077EB"/>
    <w:rsid w:val="00307A44"/>
    <w:rsid w:val="003100ED"/>
    <w:rsid w:val="00311F9D"/>
    <w:rsid w:val="00313291"/>
    <w:rsid w:val="00314C61"/>
    <w:rsid w:val="00315856"/>
    <w:rsid w:val="00315880"/>
    <w:rsid w:val="00316A12"/>
    <w:rsid w:val="00316F13"/>
    <w:rsid w:val="003222EB"/>
    <w:rsid w:val="00327280"/>
    <w:rsid w:val="00327644"/>
    <w:rsid w:val="00327F2D"/>
    <w:rsid w:val="003306DA"/>
    <w:rsid w:val="00330915"/>
    <w:rsid w:val="003318CA"/>
    <w:rsid w:val="00331A3F"/>
    <w:rsid w:val="00331EEC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2866"/>
    <w:rsid w:val="00363EA3"/>
    <w:rsid w:val="00365CC2"/>
    <w:rsid w:val="003705ED"/>
    <w:rsid w:val="00370900"/>
    <w:rsid w:val="003711A9"/>
    <w:rsid w:val="003712E5"/>
    <w:rsid w:val="00373273"/>
    <w:rsid w:val="003733D5"/>
    <w:rsid w:val="003740BB"/>
    <w:rsid w:val="00375045"/>
    <w:rsid w:val="00376E30"/>
    <w:rsid w:val="00377DA2"/>
    <w:rsid w:val="0038005B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4BE1"/>
    <w:rsid w:val="003A5126"/>
    <w:rsid w:val="003A588F"/>
    <w:rsid w:val="003A751D"/>
    <w:rsid w:val="003A76CF"/>
    <w:rsid w:val="003B04E9"/>
    <w:rsid w:val="003B11DD"/>
    <w:rsid w:val="003B143A"/>
    <w:rsid w:val="003B1CA7"/>
    <w:rsid w:val="003B24FA"/>
    <w:rsid w:val="003B3394"/>
    <w:rsid w:val="003B4947"/>
    <w:rsid w:val="003B49B6"/>
    <w:rsid w:val="003B678F"/>
    <w:rsid w:val="003B79A5"/>
    <w:rsid w:val="003C05B0"/>
    <w:rsid w:val="003C07AC"/>
    <w:rsid w:val="003C0A81"/>
    <w:rsid w:val="003C0B6E"/>
    <w:rsid w:val="003C0DDA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3DF"/>
    <w:rsid w:val="003E6AF7"/>
    <w:rsid w:val="003F395D"/>
    <w:rsid w:val="003F50BF"/>
    <w:rsid w:val="003F5DC5"/>
    <w:rsid w:val="003F5FBF"/>
    <w:rsid w:val="003F65BF"/>
    <w:rsid w:val="004019C6"/>
    <w:rsid w:val="00402E59"/>
    <w:rsid w:val="0040325A"/>
    <w:rsid w:val="00403374"/>
    <w:rsid w:val="0040355B"/>
    <w:rsid w:val="00406528"/>
    <w:rsid w:val="00412134"/>
    <w:rsid w:val="004122F0"/>
    <w:rsid w:val="00412E30"/>
    <w:rsid w:val="004142FB"/>
    <w:rsid w:val="00414E44"/>
    <w:rsid w:val="0041507F"/>
    <w:rsid w:val="00416774"/>
    <w:rsid w:val="004204F5"/>
    <w:rsid w:val="004217CA"/>
    <w:rsid w:val="00421CF8"/>
    <w:rsid w:val="00422156"/>
    <w:rsid w:val="00425CA0"/>
    <w:rsid w:val="004267D5"/>
    <w:rsid w:val="004273CE"/>
    <w:rsid w:val="00431323"/>
    <w:rsid w:val="00432150"/>
    <w:rsid w:val="004321D0"/>
    <w:rsid w:val="00432864"/>
    <w:rsid w:val="00432A73"/>
    <w:rsid w:val="00433517"/>
    <w:rsid w:val="00433FEE"/>
    <w:rsid w:val="00434C75"/>
    <w:rsid w:val="004401E6"/>
    <w:rsid w:val="00443F95"/>
    <w:rsid w:val="004458F3"/>
    <w:rsid w:val="00445FB0"/>
    <w:rsid w:val="0044670A"/>
    <w:rsid w:val="004470E2"/>
    <w:rsid w:val="00447C26"/>
    <w:rsid w:val="00452367"/>
    <w:rsid w:val="00452878"/>
    <w:rsid w:val="004547D4"/>
    <w:rsid w:val="00456282"/>
    <w:rsid w:val="00461BF2"/>
    <w:rsid w:val="00462883"/>
    <w:rsid w:val="00462E80"/>
    <w:rsid w:val="0046610F"/>
    <w:rsid w:val="00466488"/>
    <w:rsid w:val="00471723"/>
    <w:rsid w:val="0047449F"/>
    <w:rsid w:val="00476686"/>
    <w:rsid w:val="00476939"/>
    <w:rsid w:val="00480B98"/>
    <w:rsid w:val="00481DBD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77B"/>
    <w:rsid w:val="004A3A8E"/>
    <w:rsid w:val="004A4508"/>
    <w:rsid w:val="004A5486"/>
    <w:rsid w:val="004A6566"/>
    <w:rsid w:val="004A7F0B"/>
    <w:rsid w:val="004A7F6A"/>
    <w:rsid w:val="004B1EDD"/>
    <w:rsid w:val="004B52E8"/>
    <w:rsid w:val="004B63EF"/>
    <w:rsid w:val="004B64BA"/>
    <w:rsid w:val="004B759E"/>
    <w:rsid w:val="004C0798"/>
    <w:rsid w:val="004C3329"/>
    <w:rsid w:val="004C38F5"/>
    <w:rsid w:val="004C45C6"/>
    <w:rsid w:val="004C4772"/>
    <w:rsid w:val="004C4E1E"/>
    <w:rsid w:val="004C4E8E"/>
    <w:rsid w:val="004C6F67"/>
    <w:rsid w:val="004D0276"/>
    <w:rsid w:val="004D282D"/>
    <w:rsid w:val="004D3014"/>
    <w:rsid w:val="004D38F3"/>
    <w:rsid w:val="004D44D3"/>
    <w:rsid w:val="004D62C5"/>
    <w:rsid w:val="004D63A3"/>
    <w:rsid w:val="004E0553"/>
    <w:rsid w:val="004E11E6"/>
    <w:rsid w:val="004E46C9"/>
    <w:rsid w:val="004E7A72"/>
    <w:rsid w:val="004E7E76"/>
    <w:rsid w:val="004E7FA2"/>
    <w:rsid w:val="004F0C23"/>
    <w:rsid w:val="004F5011"/>
    <w:rsid w:val="004F5ED5"/>
    <w:rsid w:val="004F691D"/>
    <w:rsid w:val="004F7D88"/>
    <w:rsid w:val="005002DF"/>
    <w:rsid w:val="00500647"/>
    <w:rsid w:val="00502144"/>
    <w:rsid w:val="00502318"/>
    <w:rsid w:val="00504181"/>
    <w:rsid w:val="00505154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576A9"/>
    <w:rsid w:val="005606B0"/>
    <w:rsid w:val="00561311"/>
    <w:rsid w:val="005677D6"/>
    <w:rsid w:val="00567F80"/>
    <w:rsid w:val="00571E64"/>
    <w:rsid w:val="005729E5"/>
    <w:rsid w:val="0057383E"/>
    <w:rsid w:val="00573DA4"/>
    <w:rsid w:val="00581C0C"/>
    <w:rsid w:val="005836B9"/>
    <w:rsid w:val="00583F02"/>
    <w:rsid w:val="00585751"/>
    <w:rsid w:val="0058764C"/>
    <w:rsid w:val="005901AB"/>
    <w:rsid w:val="00592871"/>
    <w:rsid w:val="00593F4D"/>
    <w:rsid w:val="005A0A74"/>
    <w:rsid w:val="005A1ACF"/>
    <w:rsid w:val="005A202F"/>
    <w:rsid w:val="005A20E8"/>
    <w:rsid w:val="005A3CB1"/>
    <w:rsid w:val="005A41A6"/>
    <w:rsid w:val="005A4E7F"/>
    <w:rsid w:val="005A5A1C"/>
    <w:rsid w:val="005A6B51"/>
    <w:rsid w:val="005A71F0"/>
    <w:rsid w:val="005C06CF"/>
    <w:rsid w:val="005C0C3B"/>
    <w:rsid w:val="005C1633"/>
    <w:rsid w:val="005C1F88"/>
    <w:rsid w:val="005C4171"/>
    <w:rsid w:val="005C44BC"/>
    <w:rsid w:val="005C49F9"/>
    <w:rsid w:val="005C599C"/>
    <w:rsid w:val="005C6027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04D"/>
    <w:rsid w:val="005D783F"/>
    <w:rsid w:val="005E0253"/>
    <w:rsid w:val="005E0C5D"/>
    <w:rsid w:val="005E102D"/>
    <w:rsid w:val="005E164A"/>
    <w:rsid w:val="005E3164"/>
    <w:rsid w:val="005E364C"/>
    <w:rsid w:val="005E3C4A"/>
    <w:rsid w:val="005E4BC6"/>
    <w:rsid w:val="005E795A"/>
    <w:rsid w:val="005F2FFD"/>
    <w:rsid w:val="005F5430"/>
    <w:rsid w:val="005F5A43"/>
    <w:rsid w:val="005F6581"/>
    <w:rsid w:val="006013AA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2D81"/>
    <w:rsid w:val="00624FEF"/>
    <w:rsid w:val="00625B41"/>
    <w:rsid w:val="00625B58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2B14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173E"/>
    <w:rsid w:val="00673F0A"/>
    <w:rsid w:val="00675615"/>
    <w:rsid w:val="00676B61"/>
    <w:rsid w:val="00677244"/>
    <w:rsid w:val="00677FF7"/>
    <w:rsid w:val="00680F37"/>
    <w:rsid w:val="0068123E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387"/>
    <w:rsid w:val="0069440A"/>
    <w:rsid w:val="00697766"/>
    <w:rsid w:val="006A0443"/>
    <w:rsid w:val="006A07E1"/>
    <w:rsid w:val="006A1259"/>
    <w:rsid w:val="006A15FB"/>
    <w:rsid w:val="006A1CE0"/>
    <w:rsid w:val="006A2481"/>
    <w:rsid w:val="006A3227"/>
    <w:rsid w:val="006A33F6"/>
    <w:rsid w:val="006A7887"/>
    <w:rsid w:val="006A7F85"/>
    <w:rsid w:val="006B0374"/>
    <w:rsid w:val="006B0B77"/>
    <w:rsid w:val="006B423D"/>
    <w:rsid w:val="006B4512"/>
    <w:rsid w:val="006B5ED3"/>
    <w:rsid w:val="006B73AC"/>
    <w:rsid w:val="006C34DE"/>
    <w:rsid w:val="006C5F0C"/>
    <w:rsid w:val="006C7E74"/>
    <w:rsid w:val="006D1D36"/>
    <w:rsid w:val="006D275E"/>
    <w:rsid w:val="006D30BF"/>
    <w:rsid w:val="006D373C"/>
    <w:rsid w:val="006D3E36"/>
    <w:rsid w:val="006D4050"/>
    <w:rsid w:val="006D463B"/>
    <w:rsid w:val="006D613F"/>
    <w:rsid w:val="006D758B"/>
    <w:rsid w:val="006E0BA3"/>
    <w:rsid w:val="006E1D00"/>
    <w:rsid w:val="006E2436"/>
    <w:rsid w:val="006E28A2"/>
    <w:rsid w:val="006E28B7"/>
    <w:rsid w:val="006E2C36"/>
    <w:rsid w:val="006E33F1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04B7F"/>
    <w:rsid w:val="00705BFF"/>
    <w:rsid w:val="00711372"/>
    <w:rsid w:val="00711546"/>
    <w:rsid w:val="007118D1"/>
    <w:rsid w:val="0071196D"/>
    <w:rsid w:val="00712D85"/>
    <w:rsid w:val="00712E24"/>
    <w:rsid w:val="00714939"/>
    <w:rsid w:val="00716762"/>
    <w:rsid w:val="00716F44"/>
    <w:rsid w:val="00717CDB"/>
    <w:rsid w:val="00720CFC"/>
    <w:rsid w:val="00721227"/>
    <w:rsid w:val="007216E3"/>
    <w:rsid w:val="0072225E"/>
    <w:rsid w:val="007222E3"/>
    <w:rsid w:val="007247DF"/>
    <w:rsid w:val="007264BC"/>
    <w:rsid w:val="007332EC"/>
    <w:rsid w:val="00734495"/>
    <w:rsid w:val="007350CA"/>
    <w:rsid w:val="0073736F"/>
    <w:rsid w:val="007406BD"/>
    <w:rsid w:val="00741EC0"/>
    <w:rsid w:val="00742809"/>
    <w:rsid w:val="00743877"/>
    <w:rsid w:val="00744482"/>
    <w:rsid w:val="00744D64"/>
    <w:rsid w:val="00744F60"/>
    <w:rsid w:val="007453D9"/>
    <w:rsid w:val="007457D0"/>
    <w:rsid w:val="00755763"/>
    <w:rsid w:val="007557C8"/>
    <w:rsid w:val="00756E27"/>
    <w:rsid w:val="007578A5"/>
    <w:rsid w:val="00757A73"/>
    <w:rsid w:val="00757BB5"/>
    <w:rsid w:val="007603D6"/>
    <w:rsid w:val="007606DF"/>
    <w:rsid w:val="007616D0"/>
    <w:rsid w:val="0076211F"/>
    <w:rsid w:val="00762485"/>
    <w:rsid w:val="00764B0A"/>
    <w:rsid w:val="007653C4"/>
    <w:rsid w:val="00765896"/>
    <w:rsid w:val="00766B0F"/>
    <w:rsid w:val="00766F8D"/>
    <w:rsid w:val="0076703E"/>
    <w:rsid w:val="00770D06"/>
    <w:rsid w:val="00770DD9"/>
    <w:rsid w:val="0077301C"/>
    <w:rsid w:val="00774018"/>
    <w:rsid w:val="00775B7F"/>
    <w:rsid w:val="00776D51"/>
    <w:rsid w:val="00777245"/>
    <w:rsid w:val="00777B75"/>
    <w:rsid w:val="00780827"/>
    <w:rsid w:val="00780FE8"/>
    <w:rsid w:val="00782B14"/>
    <w:rsid w:val="00783975"/>
    <w:rsid w:val="00784303"/>
    <w:rsid w:val="00784AFD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97848"/>
    <w:rsid w:val="00797FBB"/>
    <w:rsid w:val="007A1485"/>
    <w:rsid w:val="007A1B7C"/>
    <w:rsid w:val="007A1F5D"/>
    <w:rsid w:val="007A4D04"/>
    <w:rsid w:val="007A4EA0"/>
    <w:rsid w:val="007A6B08"/>
    <w:rsid w:val="007A6F08"/>
    <w:rsid w:val="007A73B0"/>
    <w:rsid w:val="007A7B03"/>
    <w:rsid w:val="007B146D"/>
    <w:rsid w:val="007B1814"/>
    <w:rsid w:val="007B1AF2"/>
    <w:rsid w:val="007B1C4E"/>
    <w:rsid w:val="007B2E1A"/>
    <w:rsid w:val="007B3719"/>
    <w:rsid w:val="007B38EC"/>
    <w:rsid w:val="007B4670"/>
    <w:rsid w:val="007B5944"/>
    <w:rsid w:val="007B59D6"/>
    <w:rsid w:val="007B5D84"/>
    <w:rsid w:val="007B62FF"/>
    <w:rsid w:val="007B74FD"/>
    <w:rsid w:val="007B7EB1"/>
    <w:rsid w:val="007C070C"/>
    <w:rsid w:val="007C1237"/>
    <w:rsid w:val="007C39B6"/>
    <w:rsid w:val="007C3FC4"/>
    <w:rsid w:val="007C6E2A"/>
    <w:rsid w:val="007D0657"/>
    <w:rsid w:val="007D0F33"/>
    <w:rsid w:val="007D24AB"/>
    <w:rsid w:val="007D24DF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525D"/>
    <w:rsid w:val="007E7D83"/>
    <w:rsid w:val="007F0A00"/>
    <w:rsid w:val="007F3CBA"/>
    <w:rsid w:val="00800B82"/>
    <w:rsid w:val="00801231"/>
    <w:rsid w:val="00802FAA"/>
    <w:rsid w:val="00807367"/>
    <w:rsid w:val="008104C1"/>
    <w:rsid w:val="0081165B"/>
    <w:rsid w:val="00813E53"/>
    <w:rsid w:val="008149E8"/>
    <w:rsid w:val="00816F3B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269E"/>
    <w:rsid w:val="008335A2"/>
    <w:rsid w:val="00835223"/>
    <w:rsid w:val="008353D4"/>
    <w:rsid w:val="00837362"/>
    <w:rsid w:val="00842F8C"/>
    <w:rsid w:val="00844516"/>
    <w:rsid w:val="008457BE"/>
    <w:rsid w:val="0084701D"/>
    <w:rsid w:val="008473C1"/>
    <w:rsid w:val="008477CE"/>
    <w:rsid w:val="008506BE"/>
    <w:rsid w:val="00851075"/>
    <w:rsid w:val="00851460"/>
    <w:rsid w:val="00856174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249"/>
    <w:rsid w:val="0089365B"/>
    <w:rsid w:val="008959B8"/>
    <w:rsid w:val="008A0344"/>
    <w:rsid w:val="008A07C1"/>
    <w:rsid w:val="008A1FF8"/>
    <w:rsid w:val="008A505E"/>
    <w:rsid w:val="008A6E3A"/>
    <w:rsid w:val="008A74EF"/>
    <w:rsid w:val="008B3EED"/>
    <w:rsid w:val="008B40C3"/>
    <w:rsid w:val="008B47AD"/>
    <w:rsid w:val="008B56F4"/>
    <w:rsid w:val="008B5B5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5AB"/>
    <w:rsid w:val="008D1AEB"/>
    <w:rsid w:val="008D36B8"/>
    <w:rsid w:val="008D45FF"/>
    <w:rsid w:val="008D46BE"/>
    <w:rsid w:val="008D46F3"/>
    <w:rsid w:val="008D5582"/>
    <w:rsid w:val="008D6FB9"/>
    <w:rsid w:val="008D797D"/>
    <w:rsid w:val="008E30B1"/>
    <w:rsid w:val="008E38B7"/>
    <w:rsid w:val="008E4AC3"/>
    <w:rsid w:val="008E5257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2A9C"/>
    <w:rsid w:val="00903164"/>
    <w:rsid w:val="00903F32"/>
    <w:rsid w:val="00906D18"/>
    <w:rsid w:val="00911227"/>
    <w:rsid w:val="009167C9"/>
    <w:rsid w:val="00916F48"/>
    <w:rsid w:val="0091795D"/>
    <w:rsid w:val="00917C30"/>
    <w:rsid w:val="00920D62"/>
    <w:rsid w:val="009215D7"/>
    <w:rsid w:val="0092454A"/>
    <w:rsid w:val="009246B5"/>
    <w:rsid w:val="009246C5"/>
    <w:rsid w:val="0092491A"/>
    <w:rsid w:val="009250A3"/>
    <w:rsid w:val="00925A52"/>
    <w:rsid w:val="00925C8F"/>
    <w:rsid w:val="00931C4D"/>
    <w:rsid w:val="00932207"/>
    <w:rsid w:val="00933BF0"/>
    <w:rsid w:val="00933FA3"/>
    <w:rsid w:val="0093506B"/>
    <w:rsid w:val="0093530D"/>
    <w:rsid w:val="0093543D"/>
    <w:rsid w:val="00937BE3"/>
    <w:rsid w:val="00937EEC"/>
    <w:rsid w:val="00940D1B"/>
    <w:rsid w:val="009413D8"/>
    <w:rsid w:val="009443AC"/>
    <w:rsid w:val="0094467A"/>
    <w:rsid w:val="009466DA"/>
    <w:rsid w:val="0094672F"/>
    <w:rsid w:val="00947836"/>
    <w:rsid w:val="00950ED8"/>
    <w:rsid w:val="00954533"/>
    <w:rsid w:val="009550BC"/>
    <w:rsid w:val="0095587F"/>
    <w:rsid w:val="009560C3"/>
    <w:rsid w:val="00957034"/>
    <w:rsid w:val="00961C14"/>
    <w:rsid w:val="00962E98"/>
    <w:rsid w:val="00963C81"/>
    <w:rsid w:val="00965A26"/>
    <w:rsid w:val="0096604A"/>
    <w:rsid w:val="00966951"/>
    <w:rsid w:val="00972984"/>
    <w:rsid w:val="00973F8E"/>
    <w:rsid w:val="0097482A"/>
    <w:rsid w:val="00974DE2"/>
    <w:rsid w:val="00975507"/>
    <w:rsid w:val="00977B0A"/>
    <w:rsid w:val="00980E3F"/>
    <w:rsid w:val="00981C26"/>
    <w:rsid w:val="009827C9"/>
    <w:rsid w:val="0098367E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9795C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5EA2"/>
    <w:rsid w:val="009B70EB"/>
    <w:rsid w:val="009C050A"/>
    <w:rsid w:val="009C0598"/>
    <w:rsid w:val="009C1539"/>
    <w:rsid w:val="009C4D14"/>
    <w:rsid w:val="009C5E0D"/>
    <w:rsid w:val="009C7389"/>
    <w:rsid w:val="009D2B4E"/>
    <w:rsid w:val="009D3AB8"/>
    <w:rsid w:val="009D6A35"/>
    <w:rsid w:val="009D74E3"/>
    <w:rsid w:val="009D77F1"/>
    <w:rsid w:val="009E0254"/>
    <w:rsid w:val="009E02A8"/>
    <w:rsid w:val="009E0336"/>
    <w:rsid w:val="009E18CE"/>
    <w:rsid w:val="009E346E"/>
    <w:rsid w:val="009E3573"/>
    <w:rsid w:val="009E4C9F"/>
    <w:rsid w:val="009E5079"/>
    <w:rsid w:val="009E798D"/>
    <w:rsid w:val="009E7E07"/>
    <w:rsid w:val="009F1D57"/>
    <w:rsid w:val="009F1DD9"/>
    <w:rsid w:val="009F3EEE"/>
    <w:rsid w:val="009F4C44"/>
    <w:rsid w:val="009F78C6"/>
    <w:rsid w:val="00A00AC3"/>
    <w:rsid w:val="00A01388"/>
    <w:rsid w:val="00A024D7"/>
    <w:rsid w:val="00A02A0F"/>
    <w:rsid w:val="00A02CB2"/>
    <w:rsid w:val="00A03DE1"/>
    <w:rsid w:val="00A03FCE"/>
    <w:rsid w:val="00A062B7"/>
    <w:rsid w:val="00A07F43"/>
    <w:rsid w:val="00A11F72"/>
    <w:rsid w:val="00A123FD"/>
    <w:rsid w:val="00A1355E"/>
    <w:rsid w:val="00A15F27"/>
    <w:rsid w:val="00A2134B"/>
    <w:rsid w:val="00A21AF9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5DBD"/>
    <w:rsid w:val="00A36A27"/>
    <w:rsid w:val="00A37665"/>
    <w:rsid w:val="00A418C0"/>
    <w:rsid w:val="00A419D1"/>
    <w:rsid w:val="00A41C9F"/>
    <w:rsid w:val="00A42D8F"/>
    <w:rsid w:val="00A4304D"/>
    <w:rsid w:val="00A44ABA"/>
    <w:rsid w:val="00A44B63"/>
    <w:rsid w:val="00A44BDD"/>
    <w:rsid w:val="00A45186"/>
    <w:rsid w:val="00A456F9"/>
    <w:rsid w:val="00A462FC"/>
    <w:rsid w:val="00A46D59"/>
    <w:rsid w:val="00A502E6"/>
    <w:rsid w:val="00A50CE9"/>
    <w:rsid w:val="00A51472"/>
    <w:rsid w:val="00A51CD9"/>
    <w:rsid w:val="00A549A1"/>
    <w:rsid w:val="00A54DBF"/>
    <w:rsid w:val="00A556A7"/>
    <w:rsid w:val="00A56066"/>
    <w:rsid w:val="00A57E80"/>
    <w:rsid w:val="00A603E8"/>
    <w:rsid w:val="00A60834"/>
    <w:rsid w:val="00A610DC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182E"/>
    <w:rsid w:val="00A92918"/>
    <w:rsid w:val="00A93E45"/>
    <w:rsid w:val="00A945FD"/>
    <w:rsid w:val="00A96ADD"/>
    <w:rsid w:val="00AA1475"/>
    <w:rsid w:val="00AA5CEA"/>
    <w:rsid w:val="00AA7AE3"/>
    <w:rsid w:val="00AB37D6"/>
    <w:rsid w:val="00AB3C70"/>
    <w:rsid w:val="00AB547D"/>
    <w:rsid w:val="00AB771F"/>
    <w:rsid w:val="00AC0878"/>
    <w:rsid w:val="00AC1447"/>
    <w:rsid w:val="00AC7912"/>
    <w:rsid w:val="00AD05F3"/>
    <w:rsid w:val="00AD0E6A"/>
    <w:rsid w:val="00AD41A9"/>
    <w:rsid w:val="00AD6B23"/>
    <w:rsid w:val="00AE181A"/>
    <w:rsid w:val="00AE327F"/>
    <w:rsid w:val="00AE3AB1"/>
    <w:rsid w:val="00AE3AC9"/>
    <w:rsid w:val="00AE4AC1"/>
    <w:rsid w:val="00AE5B6C"/>
    <w:rsid w:val="00AE6EF0"/>
    <w:rsid w:val="00AE6FF4"/>
    <w:rsid w:val="00AF0E64"/>
    <w:rsid w:val="00AF128D"/>
    <w:rsid w:val="00AF21B9"/>
    <w:rsid w:val="00AF2282"/>
    <w:rsid w:val="00AF33E9"/>
    <w:rsid w:val="00AF4329"/>
    <w:rsid w:val="00AF4A96"/>
    <w:rsid w:val="00AF4DFD"/>
    <w:rsid w:val="00AF53A3"/>
    <w:rsid w:val="00AF5A25"/>
    <w:rsid w:val="00AF76A7"/>
    <w:rsid w:val="00AF7D7C"/>
    <w:rsid w:val="00B0068D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1743C"/>
    <w:rsid w:val="00B22175"/>
    <w:rsid w:val="00B2276E"/>
    <w:rsid w:val="00B326A1"/>
    <w:rsid w:val="00B36C51"/>
    <w:rsid w:val="00B40D3E"/>
    <w:rsid w:val="00B40DFD"/>
    <w:rsid w:val="00B42E86"/>
    <w:rsid w:val="00B43B19"/>
    <w:rsid w:val="00B44331"/>
    <w:rsid w:val="00B4458C"/>
    <w:rsid w:val="00B44C96"/>
    <w:rsid w:val="00B44D2A"/>
    <w:rsid w:val="00B47C07"/>
    <w:rsid w:val="00B505E6"/>
    <w:rsid w:val="00B53047"/>
    <w:rsid w:val="00B53621"/>
    <w:rsid w:val="00B53A43"/>
    <w:rsid w:val="00B54DA1"/>
    <w:rsid w:val="00B54F54"/>
    <w:rsid w:val="00B55452"/>
    <w:rsid w:val="00B5563A"/>
    <w:rsid w:val="00B559B0"/>
    <w:rsid w:val="00B569F6"/>
    <w:rsid w:val="00B60AAA"/>
    <w:rsid w:val="00B64A22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76955"/>
    <w:rsid w:val="00B76C10"/>
    <w:rsid w:val="00B84594"/>
    <w:rsid w:val="00B8496F"/>
    <w:rsid w:val="00B86800"/>
    <w:rsid w:val="00B87AD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341"/>
    <w:rsid w:val="00BB1682"/>
    <w:rsid w:val="00BB1C59"/>
    <w:rsid w:val="00BB31B2"/>
    <w:rsid w:val="00BB3226"/>
    <w:rsid w:val="00BB342F"/>
    <w:rsid w:val="00BB40E2"/>
    <w:rsid w:val="00BB4E23"/>
    <w:rsid w:val="00BB6D0D"/>
    <w:rsid w:val="00BB6D9B"/>
    <w:rsid w:val="00BB74D5"/>
    <w:rsid w:val="00BC3903"/>
    <w:rsid w:val="00BC416F"/>
    <w:rsid w:val="00BC4932"/>
    <w:rsid w:val="00BC53A5"/>
    <w:rsid w:val="00BC5715"/>
    <w:rsid w:val="00BC6B7F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D5271"/>
    <w:rsid w:val="00BE015C"/>
    <w:rsid w:val="00BE01E2"/>
    <w:rsid w:val="00BE19F2"/>
    <w:rsid w:val="00BE1A91"/>
    <w:rsid w:val="00BE35EE"/>
    <w:rsid w:val="00BE3729"/>
    <w:rsid w:val="00BE4640"/>
    <w:rsid w:val="00BE46A4"/>
    <w:rsid w:val="00BE4C2C"/>
    <w:rsid w:val="00BE4EDE"/>
    <w:rsid w:val="00BE4F6E"/>
    <w:rsid w:val="00BE686B"/>
    <w:rsid w:val="00BE7AD0"/>
    <w:rsid w:val="00BE7E84"/>
    <w:rsid w:val="00BF02DA"/>
    <w:rsid w:val="00BF09A3"/>
    <w:rsid w:val="00BF1B72"/>
    <w:rsid w:val="00BF551C"/>
    <w:rsid w:val="00BF5DC2"/>
    <w:rsid w:val="00C03E33"/>
    <w:rsid w:val="00C066B1"/>
    <w:rsid w:val="00C069D8"/>
    <w:rsid w:val="00C110A6"/>
    <w:rsid w:val="00C121C2"/>
    <w:rsid w:val="00C12854"/>
    <w:rsid w:val="00C15B0C"/>
    <w:rsid w:val="00C15ECA"/>
    <w:rsid w:val="00C163D3"/>
    <w:rsid w:val="00C17A40"/>
    <w:rsid w:val="00C2032B"/>
    <w:rsid w:val="00C21512"/>
    <w:rsid w:val="00C21A8D"/>
    <w:rsid w:val="00C24349"/>
    <w:rsid w:val="00C252C4"/>
    <w:rsid w:val="00C263A2"/>
    <w:rsid w:val="00C424A4"/>
    <w:rsid w:val="00C4381B"/>
    <w:rsid w:val="00C450A4"/>
    <w:rsid w:val="00C464DB"/>
    <w:rsid w:val="00C477C5"/>
    <w:rsid w:val="00C507DB"/>
    <w:rsid w:val="00C541E7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17E4"/>
    <w:rsid w:val="00C720C5"/>
    <w:rsid w:val="00C74439"/>
    <w:rsid w:val="00C74969"/>
    <w:rsid w:val="00C75994"/>
    <w:rsid w:val="00C81736"/>
    <w:rsid w:val="00C81760"/>
    <w:rsid w:val="00C81825"/>
    <w:rsid w:val="00C81EA2"/>
    <w:rsid w:val="00C8207C"/>
    <w:rsid w:val="00C83582"/>
    <w:rsid w:val="00C838BF"/>
    <w:rsid w:val="00C84187"/>
    <w:rsid w:val="00C8426F"/>
    <w:rsid w:val="00C87545"/>
    <w:rsid w:val="00C91AE9"/>
    <w:rsid w:val="00C9268A"/>
    <w:rsid w:val="00C93ECF"/>
    <w:rsid w:val="00C93EE7"/>
    <w:rsid w:val="00C95E79"/>
    <w:rsid w:val="00C96E64"/>
    <w:rsid w:val="00CA1D67"/>
    <w:rsid w:val="00CA235C"/>
    <w:rsid w:val="00CA27B1"/>
    <w:rsid w:val="00CA2F78"/>
    <w:rsid w:val="00CA324D"/>
    <w:rsid w:val="00CA55EC"/>
    <w:rsid w:val="00CB1165"/>
    <w:rsid w:val="00CB2897"/>
    <w:rsid w:val="00CB3A68"/>
    <w:rsid w:val="00CB3C37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07DE"/>
    <w:rsid w:val="00CF0A4C"/>
    <w:rsid w:val="00CF48EC"/>
    <w:rsid w:val="00CF58DB"/>
    <w:rsid w:val="00CF6DEA"/>
    <w:rsid w:val="00D0182A"/>
    <w:rsid w:val="00D02481"/>
    <w:rsid w:val="00D03185"/>
    <w:rsid w:val="00D0377E"/>
    <w:rsid w:val="00D03F09"/>
    <w:rsid w:val="00D04E27"/>
    <w:rsid w:val="00D0572D"/>
    <w:rsid w:val="00D112D8"/>
    <w:rsid w:val="00D121BE"/>
    <w:rsid w:val="00D1222B"/>
    <w:rsid w:val="00D132CC"/>
    <w:rsid w:val="00D13BE7"/>
    <w:rsid w:val="00D1408B"/>
    <w:rsid w:val="00D141A4"/>
    <w:rsid w:val="00D154CA"/>
    <w:rsid w:val="00D165DB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60F"/>
    <w:rsid w:val="00D24D43"/>
    <w:rsid w:val="00D25260"/>
    <w:rsid w:val="00D26884"/>
    <w:rsid w:val="00D2780B"/>
    <w:rsid w:val="00D27ED7"/>
    <w:rsid w:val="00D3272D"/>
    <w:rsid w:val="00D3295B"/>
    <w:rsid w:val="00D33454"/>
    <w:rsid w:val="00D334EF"/>
    <w:rsid w:val="00D33AB5"/>
    <w:rsid w:val="00D33B39"/>
    <w:rsid w:val="00D347F5"/>
    <w:rsid w:val="00D365D4"/>
    <w:rsid w:val="00D378CE"/>
    <w:rsid w:val="00D40DE1"/>
    <w:rsid w:val="00D41977"/>
    <w:rsid w:val="00D42080"/>
    <w:rsid w:val="00D45EEC"/>
    <w:rsid w:val="00D46023"/>
    <w:rsid w:val="00D46349"/>
    <w:rsid w:val="00D518F5"/>
    <w:rsid w:val="00D524C6"/>
    <w:rsid w:val="00D53794"/>
    <w:rsid w:val="00D53C42"/>
    <w:rsid w:val="00D55B96"/>
    <w:rsid w:val="00D56C29"/>
    <w:rsid w:val="00D56FA9"/>
    <w:rsid w:val="00D57203"/>
    <w:rsid w:val="00D57291"/>
    <w:rsid w:val="00D574DE"/>
    <w:rsid w:val="00D57740"/>
    <w:rsid w:val="00D60087"/>
    <w:rsid w:val="00D642F5"/>
    <w:rsid w:val="00D6476F"/>
    <w:rsid w:val="00D64E42"/>
    <w:rsid w:val="00D65119"/>
    <w:rsid w:val="00D65B6E"/>
    <w:rsid w:val="00D70841"/>
    <w:rsid w:val="00D71DAE"/>
    <w:rsid w:val="00D7220E"/>
    <w:rsid w:val="00D73676"/>
    <w:rsid w:val="00D73BE5"/>
    <w:rsid w:val="00D74076"/>
    <w:rsid w:val="00D7433B"/>
    <w:rsid w:val="00D75D59"/>
    <w:rsid w:val="00D776F7"/>
    <w:rsid w:val="00D77814"/>
    <w:rsid w:val="00D803B7"/>
    <w:rsid w:val="00D81635"/>
    <w:rsid w:val="00D849B3"/>
    <w:rsid w:val="00D84F95"/>
    <w:rsid w:val="00D8646F"/>
    <w:rsid w:val="00D86E2A"/>
    <w:rsid w:val="00D905AF"/>
    <w:rsid w:val="00D92DEA"/>
    <w:rsid w:val="00D9362B"/>
    <w:rsid w:val="00D93664"/>
    <w:rsid w:val="00D937D4"/>
    <w:rsid w:val="00D94AFA"/>
    <w:rsid w:val="00D95C60"/>
    <w:rsid w:val="00D9792F"/>
    <w:rsid w:val="00DA0783"/>
    <w:rsid w:val="00DA185B"/>
    <w:rsid w:val="00DA2014"/>
    <w:rsid w:val="00DA3EC6"/>
    <w:rsid w:val="00DA6D73"/>
    <w:rsid w:val="00DA7BDF"/>
    <w:rsid w:val="00DB081B"/>
    <w:rsid w:val="00DB2A40"/>
    <w:rsid w:val="00DB514D"/>
    <w:rsid w:val="00DB6E24"/>
    <w:rsid w:val="00DB6FE0"/>
    <w:rsid w:val="00DC0AFC"/>
    <w:rsid w:val="00DC5464"/>
    <w:rsid w:val="00DC5A42"/>
    <w:rsid w:val="00DD2CD8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1B2F"/>
    <w:rsid w:val="00DF27CA"/>
    <w:rsid w:val="00DF36FB"/>
    <w:rsid w:val="00DF37E2"/>
    <w:rsid w:val="00DF4B6C"/>
    <w:rsid w:val="00DF5159"/>
    <w:rsid w:val="00DF52F3"/>
    <w:rsid w:val="00DF65CF"/>
    <w:rsid w:val="00DF6EAF"/>
    <w:rsid w:val="00DF73DF"/>
    <w:rsid w:val="00DF7969"/>
    <w:rsid w:val="00E00AA2"/>
    <w:rsid w:val="00E01343"/>
    <w:rsid w:val="00E0258D"/>
    <w:rsid w:val="00E0267F"/>
    <w:rsid w:val="00E02B97"/>
    <w:rsid w:val="00E03D84"/>
    <w:rsid w:val="00E04EEA"/>
    <w:rsid w:val="00E052D0"/>
    <w:rsid w:val="00E05B11"/>
    <w:rsid w:val="00E07DBA"/>
    <w:rsid w:val="00E10A82"/>
    <w:rsid w:val="00E128AE"/>
    <w:rsid w:val="00E12938"/>
    <w:rsid w:val="00E1331D"/>
    <w:rsid w:val="00E13C8E"/>
    <w:rsid w:val="00E13D1F"/>
    <w:rsid w:val="00E15CF2"/>
    <w:rsid w:val="00E17CAB"/>
    <w:rsid w:val="00E20251"/>
    <w:rsid w:val="00E20508"/>
    <w:rsid w:val="00E239FA"/>
    <w:rsid w:val="00E24A6F"/>
    <w:rsid w:val="00E2573C"/>
    <w:rsid w:val="00E268B7"/>
    <w:rsid w:val="00E27B0E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23E5"/>
    <w:rsid w:val="00E433A8"/>
    <w:rsid w:val="00E43FED"/>
    <w:rsid w:val="00E44CAE"/>
    <w:rsid w:val="00E51ADC"/>
    <w:rsid w:val="00E5361F"/>
    <w:rsid w:val="00E53E84"/>
    <w:rsid w:val="00E542B0"/>
    <w:rsid w:val="00E56EE8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C7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25D"/>
    <w:rsid w:val="00E9452B"/>
    <w:rsid w:val="00E973A8"/>
    <w:rsid w:val="00EA077E"/>
    <w:rsid w:val="00EA0B90"/>
    <w:rsid w:val="00EA0F86"/>
    <w:rsid w:val="00EA120C"/>
    <w:rsid w:val="00EA1DEC"/>
    <w:rsid w:val="00EA2178"/>
    <w:rsid w:val="00EA3AE2"/>
    <w:rsid w:val="00EA49E3"/>
    <w:rsid w:val="00EA4EC3"/>
    <w:rsid w:val="00EA5BE4"/>
    <w:rsid w:val="00EA7532"/>
    <w:rsid w:val="00EA7C4A"/>
    <w:rsid w:val="00EB01EF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8FA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00E"/>
    <w:rsid w:val="00EE2BCD"/>
    <w:rsid w:val="00EE57C1"/>
    <w:rsid w:val="00EE5815"/>
    <w:rsid w:val="00EE7920"/>
    <w:rsid w:val="00EF029A"/>
    <w:rsid w:val="00EF04CB"/>
    <w:rsid w:val="00EF09FF"/>
    <w:rsid w:val="00EF0DA7"/>
    <w:rsid w:val="00EF1B3C"/>
    <w:rsid w:val="00EF1DCA"/>
    <w:rsid w:val="00EF37CA"/>
    <w:rsid w:val="00EF62C4"/>
    <w:rsid w:val="00EF64F3"/>
    <w:rsid w:val="00EF6546"/>
    <w:rsid w:val="00F02066"/>
    <w:rsid w:val="00F05FF7"/>
    <w:rsid w:val="00F06005"/>
    <w:rsid w:val="00F0791F"/>
    <w:rsid w:val="00F11D09"/>
    <w:rsid w:val="00F126D0"/>
    <w:rsid w:val="00F14CCA"/>
    <w:rsid w:val="00F14D07"/>
    <w:rsid w:val="00F15959"/>
    <w:rsid w:val="00F16A5E"/>
    <w:rsid w:val="00F16AEF"/>
    <w:rsid w:val="00F203FE"/>
    <w:rsid w:val="00F20A98"/>
    <w:rsid w:val="00F21EB0"/>
    <w:rsid w:val="00F22B01"/>
    <w:rsid w:val="00F240F2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2E6"/>
    <w:rsid w:val="00F46401"/>
    <w:rsid w:val="00F51785"/>
    <w:rsid w:val="00F52E74"/>
    <w:rsid w:val="00F534E1"/>
    <w:rsid w:val="00F543EA"/>
    <w:rsid w:val="00F62111"/>
    <w:rsid w:val="00F6217F"/>
    <w:rsid w:val="00F6492E"/>
    <w:rsid w:val="00F66B90"/>
    <w:rsid w:val="00F7078E"/>
    <w:rsid w:val="00F7185F"/>
    <w:rsid w:val="00F75CB9"/>
    <w:rsid w:val="00F77AFB"/>
    <w:rsid w:val="00F77E27"/>
    <w:rsid w:val="00F800C4"/>
    <w:rsid w:val="00F848A5"/>
    <w:rsid w:val="00F86D05"/>
    <w:rsid w:val="00F9108D"/>
    <w:rsid w:val="00F9170D"/>
    <w:rsid w:val="00F9245F"/>
    <w:rsid w:val="00F93881"/>
    <w:rsid w:val="00F939B1"/>
    <w:rsid w:val="00F96252"/>
    <w:rsid w:val="00F9745C"/>
    <w:rsid w:val="00FA38CB"/>
    <w:rsid w:val="00FA4194"/>
    <w:rsid w:val="00FA4677"/>
    <w:rsid w:val="00FA60CD"/>
    <w:rsid w:val="00FB083E"/>
    <w:rsid w:val="00FB17EC"/>
    <w:rsid w:val="00FB1D04"/>
    <w:rsid w:val="00FB4038"/>
    <w:rsid w:val="00FB4967"/>
    <w:rsid w:val="00FB5A37"/>
    <w:rsid w:val="00FB5F07"/>
    <w:rsid w:val="00FB68E1"/>
    <w:rsid w:val="00FB7766"/>
    <w:rsid w:val="00FB791B"/>
    <w:rsid w:val="00FC0BD6"/>
    <w:rsid w:val="00FC1C32"/>
    <w:rsid w:val="00FC441E"/>
    <w:rsid w:val="00FC5FA9"/>
    <w:rsid w:val="00FC602C"/>
    <w:rsid w:val="00FD0444"/>
    <w:rsid w:val="00FD086A"/>
    <w:rsid w:val="00FD1732"/>
    <w:rsid w:val="00FD19BF"/>
    <w:rsid w:val="00FD517A"/>
    <w:rsid w:val="00FD5344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0D57"/>
    <w:rsid w:val="00FF13F4"/>
    <w:rsid w:val="00FF3C13"/>
    <w:rsid w:val="00FF4735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3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37C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F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3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37C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F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9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Михайловна</dc:creator>
  <cp:lastModifiedBy>Наталья Михайловна</cp:lastModifiedBy>
  <cp:revision>2</cp:revision>
  <dcterms:created xsi:type="dcterms:W3CDTF">2016-11-02T08:17:00Z</dcterms:created>
  <dcterms:modified xsi:type="dcterms:W3CDTF">2016-11-02T08:17:00Z</dcterms:modified>
</cp:coreProperties>
</file>